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419F" w14:textId="77777777" w:rsidR="003D36BE" w:rsidRDefault="00A73EF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【様式２】</w:t>
      </w:r>
    </w:p>
    <w:p w14:paraId="2235292F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6C79C14B" w14:textId="7D2ECC84" w:rsidR="003D36BE" w:rsidRDefault="00A73EFB" w:rsidP="00A73EFB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「令和８年度</w:t>
      </w:r>
      <w:r w:rsidRPr="00A73EFB">
        <w:rPr>
          <w:rFonts w:ascii="ＭＳ Ｐ明朝" w:eastAsia="ＭＳ Ｐ明朝" w:hAnsi="ＭＳ Ｐ明朝" w:hint="eastAsia"/>
          <w:sz w:val="24"/>
        </w:rPr>
        <w:t>首都圏向けプロモーション動画制作事業</w:t>
      </w:r>
      <w:r>
        <w:rPr>
          <w:rFonts w:ascii="ＭＳ Ｐ明朝" w:eastAsia="ＭＳ Ｐ明朝" w:hAnsi="ＭＳ Ｐ明朝" w:hint="eastAsia"/>
          <w:sz w:val="24"/>
        </w:rPr>
        <w:t>」公募型プロポーザル</w:t>
      </w:r>
    </w:p>
    <w:p w14:paraId="15F9568E" w14:textId="77777777" w:rsidR="003D36BE" w:rsidRDefault="00A73EFB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提　案　送　付　書</w:t>
      </w:r>
    </w:p>
    <w:p w14:paraId="197A4640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02E5D5BA" w14:textId="7D48C318" w:rsidR="003D36BE" w:rsidRDefault="00843244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A73EFB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4644F731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5ECBFC9A" w14:textId="0DA6C806" w:rsidR="003D36BE" w:rsidRDefault="00A73EFB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高畠町長　</w:t>
      </w:r>
      <w:r w:rsidR="002960DC">
        <w:rPr>
          <w:rFonts w:ascii="ＭＳ Ｐ明朝" w:eastAsia="ＭＳ Ｐ明朝" w:hAnsi="ＭＳ Ｐ明朝" w:hint="eastAsia"/>
          <w:sz w:val="24"/>
        </w:rPr>
        <w:t>髙梨　忠博　殿</w:t>
      </w:r>
    </w:p>
    <w:p w14:paraId="52A67CB5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580B00A6" w14:textId="77777777" w:rsidR="003D36BE" w:rsidRDefault="00A73EFB">
      <w:pPr>
        <w:overflowPunct w:val="0"/>
        <w:ind w:left="462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spacing w:val="15"/>
          <w:kern w:val="0"/>
          <w:sz w:val="24"/>
          <w:fitText w:val="1320" w:id="1"/>
        </w:rPr>
        <w:t xml:space="preserve">所　在　</w:t>
      </w:r>
      <w:r>
        <w:rPr>
          <w:rFonts w:ascii="ＭＳ 明朝" w:eastAsia="ＭＳ 明朝" w:hAnsi="ＭＳ 明朝" w:hint="eastAsia"/>
          <w:color w:val="000000"/>
          <w:spacing w:val="-4"/>
          <w:kern w:val="0"/>
          <w:sz w:val="24"/>
          <w:fitText w:val="1320" w:id="1"/>
        </w:rPr>
        <w:t>地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　　　　　</w:t>
      </w:r>
    </w:p>
    <w:p w14:paraId="3924B26D" w14:textId="77777777" w:rsidR="003D36BE" w:rsidRDefault="00A73EFB">
      <w:pPr>
        <w:overflowPunct w:val="0"/>
        <w:ind w:left="462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spacing w:val="15"/>
          <w:kern w:val="0"/>
          <w:sz w:val="24"/>
          <w:fitText w:val="1320" w:id="2"/>
        </w:rPr>
        <w:t>商号・名</w:t>
      </w:r>
      <w:r>
        <w:rPr>
          <w:rFonts w:ascii="ＭＳ 明朝" w:eastAsia="ＭＳ 明朝" w:hAnsi="ＭＳ 明朝" w:hint="eastAsia"/>
          <w:color w:val="000000"/>
          <w:spacing w:val="-4"/>
          <w:kern w:val="0"/>
          <w:sz w:val="24"/>
          <w:fitText w:val="1320" w:id="2"/>
        </w:rPr>
        <w:t>称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　　　　　　</w:t>
      </w:r>
    </w:p>
    <w:p w14:paraId="4FDDDC6F" w14:textId="77777777" w:rsidR="003D36BE" w:rsidRDefault="00A73EFB">
      <w:pPr>
        <w:overflowPunct w:val="0"/>
        <w:ind w:left="462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代表者職氏名　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　　　　　　　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㊞</w:t>
      </w:r>
    </w:p>
    <w:p w14:paraId="0D5E6A31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7A1C816F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329E82E6" w14:textId="4742FE67" w:rsidR="003D36BE" w:rsidRDefault="00A73EFB" w:rsidP="00A73EFB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令和８年度</w:t>
      </w:r>
      <w:r w:rsidRPr="00A73EFB">
        <w:rPr>
          <w:rFonts w:ascii="ＭＳ Ｐ明朝" w:eastAsia="ＭＳ Ｐ明朝" w:hAnsi="ＭＳ Ｐ明朝" w:hint="eastAsia"/>
          <w:sz w:val="24"/>
        </w:rPr>
        <w:t>首都圏向けプロモーション動画制作事業</w:t>
      </w:r>
      <w:r>
        <w:rPr>
          <w:rFonts w:ascii="ＭＳ Ｐ明朝" w:eastAsia="ＭＳ Ｐ明朝" w:hAnsi="ＭＳ Ｐ明朝" w:hint="eastAsia"/>
          <w:sz w:val="24"/>
        </w:rPr>
        <w:t>公募型プロポーザルについて、提案書を送付します。</w:t>
      </w:r>
    </w:p>
    <w:p w14:paraId="061089E6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4386F5F3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2B964A5D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3FAF9885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4E7AEBC6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5CB3F361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7E8CB204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7696453A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7DEAB2FC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2FE1638F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74B54215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68B5175D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064E2ED1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0066CE36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0301AFA2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72BB8E4D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204F0DE2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13D45CB7" w14:textId="77777777" w:rsidR="003D36BE" w:rsidRDefault="003D36BE">
      <w:pPr>
        <w:rPr>
          <w:rFonts w:ascii="ＭＳ Ｐ明朝" w:eastAsia="ＭＳ Ｐ明朝" w:hAnsi="ＭＳ Ｐ明朝"/>
          <w:sz w:val="24"/>
        </w:rPr>
      </w:pPr>
    </w:p>
    <w:p w14:paraId="54F58224" w14:textId="77777777" w:rsidR="003D36BE" w:rsidRDefault="00A73EFB">
      <w:pPr>
        <w:overflowPunct w:val="0"/>
        <w:ind w:firstLineChars="1000" w:firstLine="240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>（連絡先）</w:t>
      </w:r>
    </w:p>
    <w:tbl>
      <w:tblPr>
        <w:tblStyle w:val="a9"/>
        <w:tblW w:w="6912" w:type="dxa"/>
        <w:tblInd w:w="3261" w:type="dxa"/>
        <w:tblLayout w:type="fixed"/>
        <w:tblLook w:val="04A0" w:firstRow="1" w:lastRow="0" w:firstColumn="1" w:lastColumn="0" w:noHBand="0" w:noVBand="1"/>
      </w:tblPr>
      <w:tblGrid>
        <w:gridCol w:w="2253"/>
        <w:gridCol w:w="4659"/>
      </w:tblGrid>
      <w:tr w:rsidR="003D36BE" w14:paraId="7B3254D2" w14:textId="77777777">
        <w:tc>
          <w:tcPr>
            <w:tcW w:w="2253" w:type="dxa"/>
          </w:tcPr>
          <w:p w14:paraId="698E789D" w14:textId="77777777" w:rsidR="003D36BE" w:rsidRDefault="00A73EFB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4"/>
              </w:rPr>
              <w:t>担当者所属</w:t>
            </w:r>
          </w:p>
        </w:tc>
        <w:tc>
          <w:tcPr>
            <w:tcW w:w="4659" w:type="dxa"/>
          </w:tcPr>
          <w:p w14:paraId="19B62190" w14:textId="77777777" w:rsidR="003D36BE" w:rsidRDefault="003D36BE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4"/>
              </w:rPr>
            </w:pPr>
          </w:p>
        </w:tc>
      </w:tr>
      <w:tr w:rsidR="003D36BE" w14:paraId="702F6EEF" w14:textId="77777777">
        <w:tc>
          <w:tcPr>
            <w:tcW w:w="2253" w:type="dxa"/>
          </w:tcPr>
          <w:p w14:paraId="54ECEF61" w14:textId="77777777" w:rsidR="003D36BE" w:rsidRDefault="00A73EFB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4"/>
              </w:rPr>
              <w:t>担当者氏名</w:t>
            </w:r>
          </w:p>
        </w:tc>
        <w:tc>
          <w:tcPr>
            <w:tcW w:w="4659" w:type="dxa"/>
          </w:tcPr>
          <w:p w14:paraId="20A83614" w14:textId="77777777" w:rsidR="003D36BE" w:rsidRDefault="003D36BE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4"/>
              </w:rPr>
            </w:pPr>
          </w:p>
        </w:tc>
      </w:tr>
      <w:tr w:rsidR="003D36BE" w14:paraId="23ED60E6" w14:textId="77777777">
        <w:tc>
          <w:tcPr>
            <w:tcW w:w="2253" w:type="dxa"/>
          </w:tcPr>
          <w:p w14:paraId="66BFC693" w14:textId="77777777" w:rsidR="003D36BE" w:rsidRDefault="00A73EFB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4"/>
              </w:rPr>
              <w:t>電話番号</w:t>
            </w:r>
          </w:p>
        </w:tc>
        <w:tc>
          <w:tcPr>
            <w:tcW w:w="4659" w:type="dxa"/>
          </w:tcPr>
          <w:p w14:paraId="6631EA10" w14:textId="77777777" w:rsidR="003D36BE" w:rsidRDefault="003D36BE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4"/>
              </w:rPr>
            </w:pPr>
          </w:p>
        </w:tc>
      </w:tr>
      <w:tr w:rsidR="003D36BE" w14:paraId="350DA06B" w14:textId="77777777">
        <w:tc>
          <w:tcPr>
            <w:tcW w:w="2253" w:type="dxa"/>
          </w:tcPr>
          <w:p w14:paraId="64AB1F69" w14:textId="77777777" w:rsidR="003D36BE" w:rsidRDefault="00A73EFB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4"/>
                <w:kern w:val="0"/>
                <w:sz w:val="24"/>
              </w:rPr>
              <w:t>E-mail</w:t>
            </w: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4"/>
              </w:rPr>
              <w:t>アドレス</w:t>
            </w:r>
          </w:p>
        </w:tc>
        <w:tc>
          <w:tcPr>
            <w:tcW w:w="4659" w:type="dxa"/>
          </w:tcPr>
          <w:p w14:paraId="13E0E068" w14:textId="77777777" w:rsidR="003D36BE" w:rsidRDefault="003D36BE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4"/>
              </w:rPr>
            </w:pPr>
          </w:p>
        </w:tc>
      </w:tr>
    </w:tbl>
    <w:p w14:paraId="66CFE9E8" w14:textId="77777777" w:rsidR="003D36BE" w:rsidRDefault="003D36BE">
      <w:pPr>
        <w:ind w:firstLineChars="2000" w:firstLine="4800"/>
        <w:rPr>
          <w:rFonts w:ascii="ＭＳ Ｐ明朝" w:eastAsia="ＭＳ Ｐ明朝" w:hAnsi="ＭＳ Ｐ明朝"/>
          <w:sz w:val="24"/>
        </w:rPr>
      </w:pPr>
    </w:p>
    <w:sectPr w:rsidR="003D36BE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9D77" w14:textId="77777777" w:rsidR="00570CC0" w:rsidRDefault="00A73EFB">
      <w:r>
        <w:separator/>
      </w:r>
    </w:p>
  </w:endnote>
  <w:endnote w:type="continuationSeparator" w:id="0">
    <w:p w14:paraId="6D94DAA8" w14:textId="77777777" w:rsidR="00570CC0" w:rsidRDefault="00A7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D5C98" w14:textId="77777777" w:rsidR="00570CC0" w:rsidRDefault="00A73EFB">
      <w:r>
        <w:separator/>
      </w:r>
    </w:p>
  </w:footnote>
  <w:footnote w:type="continuationSeparator" w:id="0">
    <w:p w14:paraId="5AB1C60A" w14:textId="77777777" w:rsidR="00570CC0" w:rsidRDefault="00A73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BE"/>
    <w:rsid w:val="002960DC"/>
    <w:rsid w:val="003D36BE"/>
    <w:rsid w:val="00570CC0"/>
    <w:rsid w:val="00843244"/>
    <w:rsid w:val="00A73EFB"/>
    <w:rsid w:val="00E0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13970"/>
  <w15:chartTrackingRefBased/>
  <w15:docId w15:val="{300BA019-73B9-45C3-B6AD-4FE4AD7A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rPr>
      <w:rFonts w:ascii="游明朝" w:eastAsia="游明朝" w:hAnsi="游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幸子 南波</dc:creator>
  <cp:lastModifiedBy>202402-pc001</cp:lastModifiedBy>
  <cp:revision>9</cp:revision>
  <cp:lastPrinted>2026-06-04T03:01:00Z</cp:lastPrinted>
  <dcterms:created xsi:type="dcterms:W3CDTF">2021-06-20T05:40:00Z</dcterms:created>
  <dcterms:modified xsi:type="dcterms:W3CDTF">2026-06-04T03:01:00Z</dcterms:modified>
</cp:coreProperties>
</file>