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7D" w:rsidRDefault="00A2261C" w:rsidP="00174A47">
      <w:pPr>
        <w:spacing w:line="340" w:lineRule="exact"/>
        <w:rPr>
          <w:sz w:val="21"/>
          <w:szCs w:val="21"/>
        </w:rPr>
      </w:pPr>
      <w:r>
        <w:rPr>
          <w:rFonts w:hint="eastAsia"/>
        </w:rPr>
        <w:t>別記様式第５号（第１３</w:t>
      </w:r>
      <w:r w:rsidR="0088409B">
        <w:rPr>
          <w:rFonts w:hint="eastAsia"/>
        </w:rPr>
        <w:t>条関係）</w:t>
      </w:r>
    </w:p>
    <w:p w:rsidR="003C517D" w:rsidRPr="00EA72F7" w:rsidRDefault="003C517D" w:rsidP="00174A47">
      <w:pPr>
        <w:spacing w:line="340" w:lineRule="exact"/>
        <w:jc w:val="center"/>
        <w:rPr>
          <w:sz w:val="21"/>
          <w:szCs w:val="21"/>
        </w:rPr>
      </w:pPr>
    </w:p>
    <w:p w:rsidR="003C517D" w:rsidRPr="0088409B" w:rsidRDefault="003C517D" w:rsidP="00174A47">
      <w:pPr>
        <w:spacing w:line="340" w:lineRule="exact"/>
        <w:jc w:val="left"/>
        <w:rPr>
          <w:szCs w:val="24"/>
        </w:rPr>
      </w:pPr>
      <w:r w:rsidRPr="0088409B">
        <w:rPr>
          <w:rFonts w:hint="eastAsia"/>
          <w:szCs w:val="24"/>
        </w:rPr>
        <w:t xml:space="preserve">　　　　　　　　　　　　　　　　　　　　　　　　　　　　</w:t>
      </w:r>
      <w:r w:rsidRPr="0088409B">
        <w:rPr>
          <w:rFonts w:hint="eastAsia"/>
          <w:color w:val="FF0000"/>
          <w:szCs w:val="24"/>
        </w:rPr>
        <w:t xml:space="preserve">　　</w:t>
      </w:r>
      <w:r w:rsidRPr="0088409B">
        <w:rPr>
          <w:rFonts w:hint="eastAsia"/>
          <w:szCs w:val="24"/>
        </w:rPr>
        <w:t xml:space="preserve">　　年　　月　　日</w:t>
      </w:r>
    </w:p>
    <w:p w:rsidR="003C517D" w:rsidRPr="00CF6688" w:rsidRDefault="003C517D" w:rsidP="00174A47">
      <w:pPr>
        <w:spacing w:line="340" w:lineRule="exact"/>
        <w:jc w:val="left"/>
        <w:rPr>
          <w:szCs w:val="24"/>
        </w:rPr>
      </w:pPr>
      <w:bookmarkStart w:id="0" w:name="_GoBack"/>
      <w:bookmarkEnd w:id="0"/>
    </w:p>
    <w:p w:rsidR="003C517D" w:rsidRPr="0088409B" w:rsidRDefault="003C517D" w:rsidP="00174A47">
      <w:pPr>
        <w:spacing w:line="340" w:lineRule="exact"/>
        <w:jc w:val="left"/>
        <w:rPr>
          <w:szCs w:val="24"/>
        </w:rPr>
      </w:pPr>
    </w:p>
    <w:p w:rsidR="003C517D" w:rsidRPr="0088409B" w:rsidRDefault="003C517D" w:rsidP="00174A47">
      <w:pPr>
        <w:spacing w:line="340" w:lineRule="exact"/>
        <w:jc w:val="left"/>
        <w:rPr>
          <w:szCs w:val="24"/>
        </w:rPr>
      </w:pPr>
      <w:r w:rsidRPr="0088409B">
        <w:rPr>
          <w:rFonts w:hint="eastAsia"/>
          <w:szCs w:val="24"/>
        </w:rPr>
        <w:t xml:space="preserve">高畠町長　　</w:t>
      </w:r>
      <w:r w:rsidR="00CF6688">
        <w:rPr>
          <w:rFonts w:hint="eastAsia"/>
          <w:szCs w:val="24"/>
        </w:rPr>
        <w:t xml:space="preserve">髙梨　忠博　</w:t>
      </w:r>
      <w:r w:rsidRPr="0088409B">
        <w:rPr>
          <w:rFonts w:hint="eastAsia"/>
          <w:szCs w:val="24"/>
        </w:rPr>
        <w:t xml:space="preserve">　様</w:t>
      </w:r>
    </w:p>
    <w:p w:rsidR="003C517D" w:rsidRPr="0088409B" w:rsidRDefault="003C517D" w:rsidP="00174A47">
      <w:pPr>
        <w:spacing w:line="340" w:lineRule="exact"/>
        <w:jc w:val="left"/>
        <w:rPr>
          <w:szCs w:val="24"/>
        </w:rPr>
      </w:pPr>
    </w:p>
    <w:p w:rsidR="003C517D" w:rsidRPr="0088409B" w:rsidRDefault="003C517D" w:rsidP="00174A47">
      <w:pPr>
        <w:spacing w:line="340" w:lineRule="exact"/>
        <w:jc w:val="left"/>
        <w:rPr>
          <w:szCs w:val="24"/>
        </w:rPr>
      </w:pPr>
      <w:r w:rsidRPr="0088409B">
        <w:rPr>
          <w:rFonts w:hint="eastAsia"/>
          <w:szCs w:val="24"/>
        </w:rPr>
        <w:t xml:space="preserve">　　　　　　　　　　　　　　　　　　　（提出者）住　所：</w:t>
      </w:r>
    </w:p>
    <w:p w:rsidR="003C517D" w:rsidRPr="0088409B" w:rsidRDefault="003C517D" w:rsidP="00174A47">
      <w:pPr>
        <w:spacing w:line="340" w:lineRule="exact"/>
        <w:jc w:val="left"/>
        <w:rPr>
          <w:szCs w:val="24"/>
        </w:rPr>
      </w:pPr>
    </w:p>
    <w:p w:rsidR="003C517D" w:rsidRPr="0088409B" w:rsidRDefault="003C517D" w:rsidP="00174A47">
      <w:pPr>
        <w:spacing w:line="340" w:lineRule="exact"/>
        <w:jc w:val="left"/>
        <w:rPr>
          <w:szCs w:val="24"/>
        </w:rPr>
      </w:pPr>
      <w:r w:rsidRPr="0088409B">
        <w:rPr>
          <w:rFonts w:hint="eastAsia"/>
          <w:szCs w:val="24"/>
        </w:rPr>
        <w:t xml:space="preserve">　　　　　　　　　　　　　　　　　　　　　　　　名　称：</w:t>
      </w:r>
    </w:p>
    <w:p w:rsidR="003C517D" w:rsidRPr="0088409B" w:rsidRDefault="003C517D" w:rsidP="00174A47">
      <w:pPr>
        <w:spacing w:line="340" w:lineRule="exact"/>
        <w:jc w:val="left"/>
        <w:rPr>
          <w:szCs w:val="24"/>
        </w:rPr>
      </w:pPr>
      <w:r w:rsidRPr="0088409B">
        <w:rPr>
          <w:rFonts w:hint="eastAsia"/>
          <w:szCs w:val="24"/>
        </w:rPr>
        <w:t xml:space="preserve">　</w:t>
      </w:r>
    </w:p>
    <w:p w:rsidR="003C517D" w:rsidRPr="0088409B" w:rsidRDefault="003C517D" w:rsidP="00174A47">
      <w:pPr>
        <w:spacing w:line="340" w:lineRule="exact"/>
        <w:jc w:val="left"/>
        <w:rPr>
          <w:szCs w:val="24"/>
        </w:rPr>
      </w:pPr>
      <w:r w:rsidRPr="0088409B">
        <w:rPr>
          <w:rFonts w:hint="eastAsia"/>
          <w:szCs w:val="24"/>
        </w:rPr>
        <w:t xml:space="preserve">　　　　　　　　　　　　　　　　　　　代表者役職・氏名：　　　　　　　　　　　㊞</w:t>
      </w:r>
    </w:p>
    <w:p w:rsidR="003C517D" w:rsidRPr="0088409B" w:rsidRDefault="003C517D" w:rsidP="00174A47">
      <w:pPr>
        <w:spacing w:line="340" w:lineRule="exact"/>
        <w:jc w:val="left"/>
        <w:rPr>
          <w:szCs w:val="24"/>
        </w:rPr>
      </w:pPr>
      <w:r w:rsidRPr="0088409B">
        <w:rPr>
          <w:rFonts w:hint="eastAsia"/>
          <w:szCs w:val="24"/>
        </w:rPr>
        <w:t xml:space="preserve">　</w:t>
      </w:r>
    </w:p>
    <w:p w:rsidR="003C517D" w:rsidRDefault="003C517D" w:rsidP="00174A47">
      <w:pPr>
        <w:spacing w:line="340" w:lineRule="exact"/>
        <w:jc w:val="left"/>
        <w:rPr>
          <w:sz w:val="21"/>
          <w:szCs w:val="21"/>
        </w:rPr>
      </w:pPr>
    </w:p>
    <w:p w:rsidR="003C517D" w:rsidRDefault="003C517D" w:rsidP="00174A47">
      <w:pPr>
        <w:spacing w:line="340" w:lineRule="exact"/>
        <w:jc w:val="left"/>
        <w:rPr>
          <w:sz w:val="21"/>
          <w:szCs w:val="21"/>
        </w:rPr>
      </w:pPr>
    </w:p>
    <w:p w:rsidR="003C517D" w:rsidRDefault="003C517D" w:rsidP="00174A47">
      <w:pPr>
        <w:spacing w:line="340" w:lineRule="exact"/>
        <w:jc w:val="center"/>
        <w:rPr>
          <w:szCs w:val="24"/>
        </w:rPr>
      </w:pPr>
      <w:r>
        <w:rPr>
          <w:rFonts w:hint="eastAsia"/>
          <w:szCs w:val="24"/>
        </w:rPr>
        <w:t>高畠町</w:t>
      </w:r>
      <w:r w:rsidR="00114C6C">
        <w:rPr>
          <w:rFonts w:hint="eastAsia"/>
          <w:szCs w:val="24"/>
        </w:rPr>
        <w:t>中小企業</w:t>
      </w:r>
      <w:r w:rsidR="0088409B" w:rsidRPr="0088409B">
        <w:rPr>
          <w:rFonts w:hint="eastAsia"/>
          <w:szCs w:val="24"/>
        </w:rPr>
        <w:t>設備投資等補助金交付決定前着工届</w:t>
      </w:r>
    </w:p>
    <w:p w:rsidR="003C517D" w:rsidRPr="00114C6C" w:rsidRDefault="003C517D" w:rsidP="00174A47">
      <w:pPr>
        <w:spacing w:line="340" w:lineRule="exact"/>
        <w:jc w:val="center"/>
        <w:rPr>
          <w:sz w:val="21"/>
          <w:szCs w:val="21"/>
        </w:rPr>
      </w:pPr>
    </w:p>
    <w:p w:rsidR="003C517D" w:rsidRDefault="003C517D" w:rsidP="00174A47">
      <w:pPr>
        <w:spacing w:line="340" w:lineRule="exact"/>
        <w:ind w:firstLineChars="100" w:firstLine="241"/>
        <w:jc w:val="left"/>
        <w:rPr>
          <w:szCs w:val="24"/>
        </w:rPr>
      </w:pPr>
      <w:r w:rsidRPr="009D56F0">
        <w:rPr>
          <w:rFonts w:hint="eastAsia"/>
          <w:szCs w:val="24"/>
        </w:rPr>
        <w:t>こ</w:t>
      </w:r>
      <w:r>
        <w:rPr>
          <w:rFonts w:hint="eastAsia"/>
          <w:szCs w:val="24"/>
        </w:rPr>
        <w:t>のことについて、</w:t>
      </w:r>
      <w:r w:rsidRPr="00330278">
        <w:rPr>
          <w:rFonts w:hint="eastAsia"/>
          <w:color w:val="FF0000"/>
          <w:szCs w:val="24"/>
        </w:rPr>
        <w:t xml:space="preserve">　　</w:t>
      </w:r>
      <w:r>
        <w:rPr>
          <w:rFonts w:hint="eastAsia"/>
          <w:szCs w:val="24"/>
        </w:rPr>
        <w:t xml:space="preserve">　　年度事業実施予定ですので、高畠町</w:t>
      </w:r>
      <w:r w:rsidR="00114C6C">
        <w:rPr>
          <w:rFonts w:hint="eastAsia"/>
          <w:szCs w:val="24"/>
        </w:rPr>
        <w:t>中小企業</w:t>
      </w:r>
      <w:r w:rsidR="0088409B" w:rsidRPr="0088409B">
        <w:rPr>
          <w:rFonts w:hint="eastAsia"/>
          <w:szCs w:val="24"/>
        </w:rPr>
        <w:t>設備投資等補助金</w:t>
      </w:r>
      <w:r w:rsidRPr="009D56F0">
        <w:rPr>
          <w:rFonts w:hint="eastAsia"/>
          <w:szCs w:val="24"/>
        </w:rPr>
        <w:t>交付要綱第</w:t>
      </w:r>
      <w:r w:rsidR="00A2261C">
        <w:rPr>
          <w:rFonts w:hint="eastAsia"/>
          <w:szCs w:val="24"/>
        </w:rPr>
        <w:t>１３</w:t>
      </w:r>
      <w:r>
        <w:rPr>
          <w:rFonts w:hint="eastAsia"/>
          <w:szCs w:val="24"/>
        </w:rPr>
        <w:t>条の規定に基づき、関係書類</w:t>
      </w:r>
      <w:r w:rsidRPr="009D56F0">
        <w:rPr>
          <w:rFonts w:hint="eastAsia"/>
          <w:szCs w:val="24"/>
        </w:rPr>
        <w:t>を添えて</w:t>
      </w:r>
      <w:r>
        <w:rPr>
          <w:rFonts w:hint="eastAsia"/>
          <w:szCs w:val="24"/>
        </w:rPr>
        <w:t>交付決定前着工届</w:t>
      </w:r>
      <w:r w:rsidRPr="009D56F0">
        <w:rPr>
          <w:rFonts w:hint="eastAsia"/>
          <w:szCs w:val="24"/>
        </w:rPr>
        <w:t>を提出します。</w:t>
      </w:r>
    </w:p>
    <w:p w:rsidR="003C517D" w:rsidRDefault="003C517D">
      <w:pPr>
        <w:jc w:val="left"/>
        <w:rPr>
          <w:sz w:val="21"/>
          <w:szCs w:val="21"/>
        </w:rPr>
      </w:pPr>
    </w:p>
    <w:p w:rsidR="003C517D" w:rsidRDefault="003C517D">
      <w:pPr>
        <w:jc w:val="left"/>
        <w:rPr>
          <w:sz w:val="21"/>
          <w:szCs w:val="21"/>
        </w:rPr>
      </w:pPr>
    </w:p>
    <w:p w:rsidR="003C517D" w:rsidRDefault="003C517D">
      <w:pPr>
        <w:jc w:val="left"/>
        <w:rPr>
          <w:sz w:val="21"/>
          <w:szCs w:val="21"/>
        </w:rPr>
      </w:pPr>
    </w:p>
    <w:p w:rsidR="003C517D" w:rsidRPr="0088409B" w:rsidRDefault="003C517D">
      <w:pPr>
        <w:jc w:val="left"/>
        <w:rPr>
          <w:sz w:val="21"/>
          <w:szCs w:val="21"/>
        </w:rPr>
      </w:pPr>
    </w:p>
    <w:p w:rsidR="003C517D" w:rsidRDefault="003C517D">
      <w:pPr>
        <w:jc w:val="left"/>
        <w:rPr>
          <w:sz w:val="21"/>
          <w:szCs w:val="21"/>
        </w:rPr>
      </w:pPr>
    </w:p>
    <w:p w:rsidR="003C517D" w:rsidRDefault="003C517D">
      <w:pPr>
        <w:jc w:val="left"/>
        <w:rPr>
          <w:sz w:val="21"/>
          <w:szCs w:val="21"/>
        </w:rPr>
      </w:pPr>
    </w:p>
    <w:p w:rsidR="003C517D" w:rsidRDefault="003C517D">
      <w:pPr>
        <w:jc w:val="left"/>
        <w:rPr>
          <w:sz w:val="21"/>
          <w:szCs w:val="21"/>
        </w:rPr>
      </w:pPr>
    </w:p>
    <w:p w:rsidR="003C517D" w:rsidRDefault="003C517D">
      <w:pPr>
        <w:jc w:val="left"/>
        <w:rPr>
          <w:sz w:val="21"/>
          <w:szCs w:val="21"/>
        </w:rPr>
      </w:pPr>
    </w:p>
    <w:p w:rsidR="003C517D" w:rsidRDefault="003C517D">
      <w:pPr>
        <w:jc w:val="left"/>
        <w:rPr>
          <w:sz w:val="21"/>
          <w:szCs w:val="21"/>
        </w:rPr>
      </w:pPr>
    </w:p>
    <w:p w:rsidR="003C517D" w:rsidRDefault="003C517D">
      <w:pPr>
        <w:jc w:val="left"/>
        <w:rPr>
          <w:sz w:val="21"/>
          <w:szCs w:val="21"/>
        </w:rPr>
      </w:pPr>
    </w:p>
    <w:p w:rsidR="003C517D" w:rsidRDefault="003C517D">
      <w:pPr>
        <w:jc w:val="left"/>
        <w:rPr>
          <w:sz w:val="21"/>
          <w:szCs w:val="21"/>
        </w:rPr>
      </w:pPr>
    </w:p>
    <w:p w:rsidR="003C517D" w:rsidRDefault="003C517D">
      <w:pPr>
        <w:jc w:val="left"/>
        <w:rPr>
          <w:sz w:val="21"/>
          <w:szCs w:val="21"/>
        </w:rPr>
      </w:pPr>
    </w:p>
    <w:p w:rsidR="003C517D" w:rsidRDefault="003C517D">
      <w:pPr>
        <w:jc w:val="left"/>
        <w:rPr>
          <w:sz w:val="21"/>
          <w:szCs w:val="21"/>
        </w:rPr>
      </w:pPr>
    </w:p>
    <w:p w:rsidR="003C517D" w:rsidRDefault="003C517D">
      <w:pPr>
        <w:jc w:val="left"/>
        <w:rPr>
          <w:sz w:val="21"/>
          <w:szCs w:val="21"/>
        </w:rPr>
      </w:pPr>
    </w:p>
    <w:p w:rsidR="003C517D" w:rsidRDefault="003C517D">
      <w:pPr>
        <w:jc w:val="left"/>
        <w:rPr>
          <w:sz w:val="21"/>
          <w:szCs w:val="21"/>
        </w:rPr>
      </w:pPr>
    </w:p>
    <w:p w:rsidR="003C517D" w:rsidRPr="00174A47" w:rsidRDefault="003C517D">
      <w:pPr>
        <w:jc w:val="left"/>
        <w:rPr>
          <w:sz w:val="21"/>
          <w:szCs w:val="21"/>
        </w:rPr>
      </w:pPr>
    </w:p>
    <w:sectPr w:rsidR="003C517D" w:rsidRPr="00174A47" w:rsidSect="0065684C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790" w:rsidRDefault="008F0790" w:rsidP="00762A97">
      <w:r>
        <w:separator/>
      </w:r>
    </w:p>
  </w:endnote>
  <w:endnote w:type="continuationSeparator" w:id="0">
    <w:p w:rsidR="008F0790" w:rsidRDefault="008F0790" w:rsidP="0076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790" w:rsidRDefault="008F0790" w:rsidP="00762A97">
      <w:r>
        <w:separator/>
      </w:r>
    </w:p>
  </w:footnote>
  <w:footnote w:type="continuationSeparator" w:id="0">
    <w:p w:rsidR="008F0790" w:rsidRDefault="008F0790" w:rsidP="00762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74AED"/>
    <w:multiLevelType w:val="hybridMultilevel"/>
    <w:tmpl w:val="1284BC54"/>
    <w:lvl w:ilvl="0" w:tplc="5EB491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507D1AF5"/>
    <w:multiLevelType w:val="hybridMultilevel"/>
    <w:tmpl w:val="0E3C4FEC"/>
    <w:lvl w:ilvl="0" w:tplc="2C646A6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5B824601"/>
    <w:multiLevelType w:val="hybridMultilevel"/>
    <w:tmpl w:val="79261EC8"/>
    <w:lvl w:ilvl="0" w:tplc="E20C7C92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646843F8"/>
    <w:multiLevelType w:val="hybridMultilevel"/>
    <w:tmpl w:val="68BA105C"/>
    <w:lvl w:ilvl="0" w:tplc="139A62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67796101"/>
    <w:multiLevelType w:val="hybridMultilevel"/>
    <w:tmpl w:val="17AA23C0"/>
    <w:lvl w:ilvl="0" w:tplc="9CC48B64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6B0863C5"/>
    <w:multiLevelType w:val="hybridMultilevel"/>
    <w:tmpl w:val="8CA03E38"/>
    <w:lvl w:ilvl="0" w:tplc="5EB491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76904AE9"/>
    <w:multiLevelType w:val="hybridMultilevel"/>
    <w:tmpl w:val="9280DC1E"/>
    <w:lvl w:ilvl="0" w:tplc="430ECC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7B0C5CE2"/>
    <w:multiLevelType w:val="hybridMultilevel"/>
    <w:tmpl w:val="D08C3D90"/>
    <w:lvl w:ilvl="0" w:tplc="5EB491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840"/>
  <w:drawingGridHorizontalSpacing w:val="241"/>
  <w:drawingGridVerticalSpacing w:val="4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C7"/>
    <w:rsid w:val="00003D25"/>
    <w:rsid w:val="00007B19"/>
    <w:rsid w:val="00014DCF"/>
    <w:rsid w:val="00023F2F"/>
    <w:rsid w:val="00032DB4"/>
    <w:rsid w:val="00040273"/>
    <w:rsid w:val="00063D7E"/>
    <w:rsid w:val="00065DCF"/>
    <w:rsid w:val="00080370"/>
    <w:rsid w:val="0008580A"/>
    <w:rsid w:val="0008670C"/>
    <w:rsid w:val="0009510E"/>
    <w:rsid w:val="000A542B"/>
    <w:rsid w:val="000C7007"/>
    <w:rsid w:val="000D158D"/>
    <w:rsid w:val="000F1E84"/>
    <w:rsid w:val="000F7AA9"/>
    <w:rsid w:val="00110123"/>
    <w:rsid w:val="00114C6C"/>
    <w:rsid w:val="00117D7A"/>
    <w:rsid w:val="00125EE7"/>
    <w:rsid w:val="00126C10"/>
    <w:rsid w:val="0013295D"/>
    <w:rsid w:val="00162EEC"/>
    <w:rsid w:val="001676BB"/>
    <w:rsid w:val="001721A6"/>
    <w:rsid w:val="00174A47"/>
    <w:rsid w:val="001A0170"/>
    <w:rsid w:val="001A593B"/>
    <w:rsid w:val="001A7430"/>
    <w:rsid w:val="001B64AC"/>
    <w:rsid w:val="001E33A1"/>
    <w:rsid w:val="001F1046"/>
    <w:rsid w:val="002045B0"/>
    <w:rsid w:val="00204B99"/>
    <w:rsid w:val="0021053B"/>
    <w:rsid w:val="0023054D"/>
    <w:rsid w:val="00243C92"/>
    <w:rsid w:val="00253C1A"/>
    <w:rsid w:val="00262E4E"/>
    <w:rsid w:val="00270D3F"/>
    <w:rsid w:val="002722C0"/>
    <w:rsid w:val="00291219"/>
    <w:rsid w:val="00292927"/>
    <w:rsid w:val="002A231C"/>
    <w:rsid w:val="002A2D75"/>
    <w:rsid w:val="002A3B65"/>
    <w:rsid w:val="002C47C9"/>
    <w:rsid w:val="002C59BD"/>
    <w:rsid w:val="002D492D"/>
    <w:rsid w:val="002D7740"/>
    <w:rsid w:val="002E0313"/>
    <w:rsid w:val="002E33FB"/>
    <w:rsid w:val="002E501B"/>
    <w:rsid w:val="002F0168"/>
    <w:rsid w:val="002F341E"/>
    <w:rsid w:val="002F6CAD"/>
    <w:rsid w:val="00313688"/>
    <w:rsid w:val="00314114"/>
    <w:rsid w:val="00321E60"/>
    <w:rsid w:val="00330278"/>
    <w:rsid w:val="0033424B"/>
    <w:rsid w:val="00343125"/>
    <w:rsid w:val="00344D98"/>
    <w:rsid w:val="00345E99"/>
    <w:rsid w:val="00355F0C"/>
    <w:rsid w:val="00355F5E"/>
    <w:rsid w:val="0037725C"/>
    <w:rsid w:val="00377E57"/>
    <w:rsid w:val="00393BD0"/>
    <w:rsid w:val="003942F2"/>
    <w:rsid w:val="003A2623"/>
    <w:rsid w:val="003B347A"/>
    <w:rsid w:val="003B5069"/>
    <w:rsid w:val="003C517D"/>
    <w:rsid w:val="003F7C01"/>
    <w:rsid w:val="0041786D"/>
    <w:rsid w:val="00450955"/>
    <w:rsid w:val="004B2103"/>
    <w:rsid w:val="004B2AC5"/>
    <w:rsid w:val="004D2A4B"/>
    <w:rsid w:val="00506F21"/>
    <w:rsid w:val="00525593"/>
    <w:rsid w:val="00561958"/>
    <w:rsid w:val="005631C5"/>
    <w:rsid w:val="0056429B"/>
    <w:rsid w:val="005C2AE5"/>
    <w:rsid w:val="005C631F"/>
    <w:rsid w:val="005D4AC7"/>
    <w:rsid w:val="005E0658"/>
    <w:rsid w:val="005F2747"/>
    <w:rsid w:val="005F3F53"/>
    <w:rsid w:val="005F4EFF"/>
    <w:rsid w:val="005F55B1"/>
    <w:rsid w:val="00602BD9"/>
    <w:rsid w:val="00616DEA"/>
    <w:rsid w:val="006320A4"/>
    <w:rsid w:val="00634744"/>
    <w:rsid w:val="00641A2C"/>
    <w:rsid w:val="00650484"/>
    <w:rsid w:val="0065684C"/>
    <w:rsid w:val="00661CA2"/>
    <w:rsid w:val="006635D5"/>
    <w:rsid w:val="00671312"/>
    <w:rsid w:val="006C6283"/>
    <w:rsid w:val="006C6A75"/>
    <w:rsid w:val="006C7B79"/>
    <w:rsid w:val="006D03D4"/>
    <w:rsid w:val="006F0651"/>
    <w:rsid w:val="00712558"/>
    <w:rsid w:val="00712A8F"/>
    <w:rsid w:val="00725C71"/>
    <w:rsid w:val="00744B1B"/>
    <w:rsid w:val="00762A97"/>
    <w:rsid w:val="0076579D"/>
    <w:rsid w:val="00787458"/>
    <w:rsid w:val="007A3E18"/>
    <w:rsid w:val="007B1795"/>
    <w:rsid w:val="007C27D5"/>
    <w:rsid w:val="007D22FD"/>
    <w:rsid w:val="007E0234"/>
    <w:rsid w:val="007E0B78"/>
    <w:rsid w:val="007E130F"/>
    <w:rsid w:val="007E5779"/>
    <w:rsid w:val="007F590E"/>
    <w:rsid w:val="00805403"/>
    <w:rsid w:val="008143DF"/>
    <w:rsid w:val="00815E5A"/>
    <w:rsid w:val="008243F3"/>
    <w:rsid w:val="00832884"/>
    <w:rsid w:val="00833CF4"/>
    <w:rsid w:val="008407AF"/>
    <w:rsid w:val="008605F0"/>
    <w:rsid w:val="0088409B"/>
    <w:rsid w:val="008854C2"/>
    <w:rsid w:val="008A56BD"/>
    <w:rsid w:val="008C2CBF"/>
    <w:rsid w:val="008D61B9"/>
    <w:rsid w:val="008F0790"/>
    <w:rsid w:val="008F144A"/>
    <w:rsid w:val="0091267B"/>
    <w:rsid w:val="00915816"/>
    <w:rsid w:val="009334C7"/>
    <w:rsid w:val="00936E63"/>
    <w:rsid w:val="00942A53"/>
    <w:rsid w:val="0094741E"/>
    <w:rsid w:val="009622BA"/>
    <w:rsid w:val="009628DC"/>
    <w:rsid w:val="00972671"/>
    <w:rsid w:val="009A2889"/>
    <w:rsid w:val="009A7416"/>
    <w:rsid w:val="009D1453"/>
    <w:rsid w:val="009D4826"/>
    <w:rsid w:val="009D56F0"/>
    <w:rsid w:val="00A07AFC"/>
    <w:rsid w:val="00A1224E"/>
    <w:rsid w:val="00A1299D"/>
    <w:rsid w:val="00A138D2"/>
    <w:rsid w:val="00A2261C"/>
    <w:rsid w:val="00A25612"/>
    <w:rsid w:val="00A25AEC"/>
    <w:rsid w:val="00A555B2"/>
    <w:rsid w:val="00A62AC3"/>
    <w:rsid w:val="00A6507E"/>
    <w:rsid w:val="00A94488"/>
    <w:rsid w:val="00AA7E83"/>
    <w:rsid w:val="00AB4736"/>
    <w:rsid w:val="00AB62CA"/>
    <w:rsid w:val="00AC301C"/>
    <w:rsid w:val="00AD7600"/>
    <w:rsid w:val="00AE1DE9"/>
    <w:rsid w:val="00AF517A"/>
    <w:rsid w:val="00B158C0"/>
    <w:rsid w:val="00B22542"/>
    <w:rsid w:val="00B2291A"/>
    <w:rsid w:val="00B300F8"/>
    <w:rsid w:val="00B40069"/>
    <w:rsid w:val="00B44AF3"/>
    <w:rsid w:val="00B50C1B"/>
    <w:rsid w:val="00B7344D"/>
    <w:rsid w:val="00B85B7B"/>
    <w:rsid w:val="00BA390A"/>
    <w:rsid w:val="00BB2B3D"/>
    <w:rsid w:val="00BC59AC"/>
    <w:rsid w:val="00BE15E9"/>
    <w:rsid w:val="00C045C4"/>
    <w:rsid w:val="00C0556E"/>
    <w:rsid w:val="00C062BD"/>
    <w:rsid w:val="00C25796"/>
    <w:rsid w:val="00C270A5"/>
    <w:rsid w:val="00C3635D"/>
    <w:rsid w:val="00C412BA"/>
    <w:rsid w:val="00C76742"/>
    <w:rsid w:val="00C77CEB"/>
    <w:rsid w:val="00CA746C"/>
    <w:rsid w:val="00CB021B"/>
    <w:rsid w:val="00CB4915"/>
    <w:rsid w:val="00CC3AE8"/>
    <w:rsid w:val="00CC4F49"/>
    <w:rsid w:val="00CD49E5"/>
    <w:rsid w:val="00CE5C8C"/>
    <w:rsid w:val="00CE7A72"/>
    <w:rsid w:val="00CF402F"/>
    <w:rsid w:val="00CF6688"/>
    <w:rsid w:val="00D00FB7"/>
    <w:rsid w:val="00D01E16"/>
    <w:rsid w:val="00D030B7"/>
    <w:rsid w:val="00D04901"/>
    <w:rsid w:val="00D12130"/>
    <w:rsid w:val="00D21578"/>
    <w:rsid w:val="00D25638"/>
    <w:rsid w:val="00D331C2"/>
    <w:rsid w:val="00D4757A"/>
    <w:rsid w:val="00D50C13"/>
    <w:rsid w:val="00D535F2"/>
    <w:rsid w:val="00D601EA"/>
    <w:rsid w:val="00D602C1"/>
    <w:rsid w:val="00D754D4"/>
    <w:rsid w:val="00D81475"/>
    <w:rsid w:val="00D849CF"/>
    <w:rsid w:val="00D90287"/>
    <w:rsid w:val="00DB0528"/>
    <w:rsid w:val="00DB3145"/>
    <w:rsid w:val="00DB3792"/>
    <w:rsid w:val="00DC4BD0"/>
    <w:rsid w:val="00DC5852"/>
    <w:rsid w:val="00DD43F1"/>
    <w:rsid w:val="00DE0372"/>
    <w:rsid w:val="00DE6FEE"/>
    <w:rsid w:val="00DF5F5A"/>
    <w:rsid w:val="00DF7FFE"/>
    <w:rsid w:val="00E035D1"/>
    <w:rsid w:val="00E21F08"/>
    <w:rsid w:val="00E23BBD"/>
    <w:rsid w:val="00E24AA1"/>
    <w:rsid w:val="00E3744E"/>
    <w:rsid w:val="00E436D7"/>
    <w:rsid w:val="00E626C9"/>
    <w:rsid w:val="00E70C1F"/>
    <w:rsid w:val="00E7513A"/>
    <w:rsid w:val="00E75805"/>
    <w:rsid w:val="00E83246"/>
    <w:rsid w:val="00E92AD2"/>
    <w:rsid w:val="00E9730E"/>
    <w:rsid w:val="00EA5892"/>
    <w:rsid w:val="00EA7005"/>
    <w:rsid w:val="00EA72F7"/>
    <w:rsid w:val="00EB1552"/>
    <w:rsid w:val="00EC75A9"/>
    <w:rsid w:val="00EF019B"/>
    <w:rsid w:val="00F1315F"/>
    <w:rsid w:val="00F14AB0"/>
    <w:rsid w:val="00F35863"/>
    <w:rsid w:val="00F51C53"/>
    <w:rsid w:val="00F51E51"/>
    <w:rsid w:val="00F671F8"/>
    <w:rsid w:val="00F73A6A"/>
    <w:rsid w:val="00FA6D54"/>
    <w:rsid w:val="00FB29C8"/>
    <w:rsid w:val="00FC0C09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4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7C01"/>
    <w:pPr>
      <w:ind w:leftChars="400" w:left="840"/>
    </w:pPr>
  </w:style>
  <w:style w:type="paragraph" w:styleId="a4">
    <w:name w:val="header"/>
    <w:basedOn w:val="a"/>
    <w:link w:val="a5"/>
    <w:uiPriority w:val="99"/>
    <w:rsid w:val="00762A9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62A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62A97"/>
    <w:rPr>
      <w:rFonts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7E0234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locked/>
    <w:rsid w:val="00762A97"/>
    <w:rPr>
      <w:rFonts w:cs="Times New Roman"/>
      <w:sz w:val="24"/>
    </w:rPr>
  </w:style>
  <w:style w:type="table" w:styleId="aa">
    <w:name w:val="Table Grid"/>
    <w:basedOn w:val="a1"/>
    <w:uiPriority w:val="99"/>
    <w:rsid w:val="0023054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吹き出し (文字)"/>
    <w:basedOn w:val="a0"/>
    <w:link w:val="a8"/>
    <w:uiPriority w:val="99"/>
    <w:semiHidden/>
    <w:locked/>
    <w:rsid w:val="007E0234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9D56F0"/>
    <w:pPr>
      <w:jc w:val="center"/>
    </w:pPr>
    <w:rPr>
      <w:szCs w:val="24"/>
    </w:rPr>
  </w:style>
  <w:style w:type="paragraph" w:styleId="ad">
    <w:name w:val="Closing"/>
    <w:basedOn w:val="a"/>
    <w:link w:val="ae"/>
    <w:uiPriority w:val="99"/>
    <w:rsid w:val="009D56F0"/>
    <w:pPr>
      <w:jc w:val="right"/>
    </w:pPr>
    <w:rPr>
      <w:szCs w:val="24"/>
    </w:rPr>
  </w:style>
  <w:style w:type="character" w:customStyle="1" w:styleId="ac">
    <w:name w:val="記 (文字)"/>
    <w:basedOn w:val="a0"/>
    <w:link w:val="ab"/>
    <w:uiPriority w:val="99"/>
    <w:locked/>
    <w:rsid w:val="009D56F0"/>
    <w:rPr>
      <w:rFonts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9D56F0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4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7C01"/>
    <w:pPr>
      <w:ind w:leftChars="400" w:left="840"/>
    </w:pPr>
  </w:style>
  <w:style w:type="paragraph" w:styleId="a4">
    <w:name w:val="header"/>
    <w:basedOn w:val="a"/>
    <w:link w:val="a5"/>
    <w:uiPriority w:val="99"/>
    <w:rsid w:val="00762A9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62A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62A97"/>
    <w:rPr>
      <w:rFonts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7E0234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locked/>
    <w:rsid w:val="00762A97"/>
    <w:rPr>
      <w:rFonts w:cs="Times New Roman"/>
      <w:sz w:val="24"/>
    </w:rPr>
  </w:style>
  <w:style w:type="table" w:styleId="aa">
    <w:name w:val="Table Grid"/>
    <w:basedOn w:val="a1"/>
    <w:uiPriority w:val="99"/>
    <w:rsid w:val="0023054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吹き出し (文字)"/>
    <w:basedOn w:val="a0"/>
    <w:link w:val="a8"/>
    <w:uiPriority w:val="99"/>
    <w:semiHidden/>
    <w:locked/>
    <w:rsid w:val="007E0234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9D56F0"/>
    <w:pPr>
      <w:jc w:val="center"/>
    </w:pPr>
    <w:rPr>
      <w:szCs w:val="24"/>
    </w:rPr>
  </w:style>
  <w:style w:type="paragraph" w:styleId="ad">
    <w:name w:val="Closing"/>
    <w:basedOn w:val="a"/>
    <w:link w:val="ae"/>
    <w:uiPriority w:val="99"/>
    <w:rsid w:val="009D56F0"/>
    <w:pPr>
      <w:jc w:val="right"/>
    </w:pPr>
    <w:rPr>
      <w:szCs w:val="24"/>
    </w:rPr>
  </w:style>
  <w:style w:type="character" w:customStyle="1" w:styleId="ac">
    <w:name w:val="記 (文字)"/>
    <w:basedOn w:val="a0"/>
    <w:link w:val="ab"/>
    <w:uiPriority w:val="99"/>
    <w:locked/>
    <w:rsid w:val="009D56F0"/>
    <w:rPr>
      <w:rFonts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9D56F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高畠町告示第７２号</vt:lpstr>
    </vt:vector>
  </TitlesOfParts>
  <Company>高畠町役場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高畠町告示第７２号</dc:title>
  <dc:creator>高畠町役場</dc:creator>
  <cp:lastModifiedBy>高畠町 005</cp:lastModifiedBy>
  <cp:revision>5</cp:revision>
  <cp:lastPrinted>2012-10-30T03:39:00Z</cp:lastPrinted>
  <dcterms:created xsi:type="dcterms:W3CDTF">2016-03-30T06:53:00Z</dcterms:created>
  <dcterms:modified xsi:type="dcterms:W3CDTF">2023-03-31T04:48:00Z</dcterms:modified>
</cp:coreProperties>
</file>